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821A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  <w:u w:val="single"/>
        </w:rPr>
      </w:pPr>
      <w:bookmarkStart w:id="0" w:name="_GoBack"/>
      <w:bookmarkEnd w:id="0"/>
      <w:r w:rsidRPr="005C08C7">
        <w:rPr>
          <w:rFonts w:ascii="Verdana" w:hAnsi="Verdana"/>
          <w:sz w:val="21"/>
          <w:szCs w:val="21"/>
          <w:u w:val="single"/>
        </w:rPr>
        <w:t>Allegato “A” – Schema di domanda</w:t>
      </w:r>
    </w:p>
    <w:p w14:paraId="672A6659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</w:rPr>
      </w:pPr>
    </w:p>
    <w:p w14:paraId="15A7D627" w14:textId="466E7F9B" w:rsidR="006678B1" w:rsidRPr="005C08C7" w:rsidRDefault="006678B1" w:rsidP="005349CB">
      <w:pPr>
        <w:ind w:left="6663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 xml:space="preserve">All’Ill.mo Signor Sindaco del Comune di </w:t>
      </w:r>
      <w:r w:rsidR="00353E76">
        <w:rPr>
          <w:rFonts w:ascii="Verdana" w:hAnsi="Verdana"/>
          <w:b/>
          <w:sz w:val="21"/>
          <w:szCs w:val="21"/>
        </w:rPr>
        <w:t>BOVES</w:t>
      </w:r>
    </w:p>
    <w:p w14:paraId="21907231" w14:textId="7C399174" w:rsidR="006678B1" w:rsidRPr="005C08C7" w:rsidRDefault="006678B1" w:rsidP="006678B1">
      <w:pPr>
        <w:ind w:left="6663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Piazza </w:t>
      </w:r>
      <w:proofErr w:type="gramStart"/>
      <w:r w:rsidR="00353E76">
        <w:rPr>
          <w:rFonts w:ascii="Verdana" w:hAnsi="Verdana"/>
          <w:sz w:val="21"/>
          <w:szCs w:val="21"/>
        </w:rPr>
        <w:t xml:space="preserve">Italia </w:t>
      </w:r>
      <w:r w:rsidRPr="005C08C7">
        <w:rPr>
          <w:rFonts w:ascii="Verdana" w:hAnsi="Verdana"/>
          <w:sz w:val="21"/>
          <w:szCs w:val="21"/>
        </w:rPr>
        <w:t xml:space="preserve"> </w:t>
      </w:r>
      <w:r w:rsidR="00353E76">
        <w:rPr>
          <w:rFonts w:ascii="Verdana" w:hAnsi="Verdana"/>
          <w:sz w:val="21"/>
          <w:szCs w:val="21"/>
        </w:rPr>
        <w:t>n.</w:t>
      </w:r>
      <w:proofErr w:type="gramEnd"/>
      <w:r w:rsidR="00353E76">
        <w:rPr>
          <w:rFonts w:ascii="Verdana" w:hAnsi="Verdana"/>
          <w:sz w:val="21"/>
          <w:szCs w:val="21"/>
        </w:rPr>
        <w:t xml:space="preserve"> 64</w:t>
      </w:r>
      <w:r w:rsidRPr="005C08C7">
        <w:rPr>
          <w:rFonts w:ascii="Verdana" w:hAnsi="Verdana"/>
          <w:sz w:val="21"/>
          <w:szCs w:val="21"/>
        </w:rPr>
        <w:t xml:space="preserve"> – </w:t>
      </w:r>
      <w:r w:rsidR="00657534">
        <w:rPr>
          <w:rFonts w:ascii="Verdana" w:hAnsi="Verdana"/>
          <w:sz w:val="21"/>
          <w:szCs w:val="21"/>
        </w:rPr>
        <w:t xml:space="preserve">  </w:t>
      </w:r>
      <w:r w:rsidRPr="005C08C7">
        <w:rPr>
          <w:rFonts w:ascii="Verdana" w:hAnsi="Verdana"/>
          <w:sz w:val="21"/>
          <w:szCs w:val="21"/>
        </w:rPr>
        <w:t>1</w:t>
      </w:r>
      <w:r w:rsidR="00353E76">
        <w:rPr>
          <w:rFonts w:ascii="Verdana" w:hAnsi="Verdana"/>
          <w:sz w:val="21"/>
          <w:szCs w:val="21"/>
        </w:rPr>
        <w:t>2012</w:t>
      </w:r>
      <w:r w:rsidRPr="005C08C7">
        <w:rPr>
          <w:rFonts w:ascii="Verdana" w:hAnsi="Verdana"/>
          <w:sz w:val="21"/>
          <w:szCs w:val="21"/>
        </w:rPr>
        <w:t xml:space="preserve"> </w:t>
      </w:r>
      <w:r w:rsidR="00353E76">
        <w:rPr>
          <w:rFonts w:ascii="Verdana" w:hAnsi="Verdana"/>
          <w:sz w:val="21"/>
          <w:szCs w:val="21"/>
        </w:rPr>
        <w:t>BOVES</w:t>
      </w:r>
      <w:r w:rsidRPr="005C08C7">
        <w:rPr>
          <w:rFonts w:ascii="Verdana" w:hAnsi="Verdana"/>
          <w:sz w:val="21"/>
          <w:szCs w:val="21"/>
        </w:rPr>
        <w:t xml:space="preserve"> (</w:t>
      </w:r>
      <w:r w:rsidR="00353E76">
        <w:rPr>
          <w:rFonts w:ascii="Verdana" w:hAnsi="Verdana"/>
          <w:sz w:val="21"/>
          <w:szCs w:val="21"/>
        </w:rPr>
        <w:t>CN</w:t>
      </w:r>
      <w:r w:rsidRPr="005C08C7">
        <w:rPr>
          <w:rFonts w:ascii="Verdana" w:hAnsi="Verdana"/>
          <w:sz w:val="21"/>
          <w:szCs w:val="21"/>
        </w:rPr>
        <w:t>)</w:t>
      </w:r>
    </w:p>
    <w:p w14:paraId="0A37501D" w14:textId="77777777" w:rsidR="00A8451D" w:rsidRPr="005C08C7" w:rsidRDefault="00A8451D" w:rsidP="00567646">
      <w:pPr>
        <w:jc w:val="center"/>
        <w:rPr>
          <w:sz w:val="21"/>
          <w:szCs w:val="21"/>
        </w:rPr>
      </w:pPr>
    </w:p>
    <w:p w14:paraId="5DAB6C7B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10AA034B" w14:textId="2110EADA" w:rsidR="00AC2E1A" w:rsidRPr="005C08C7" w:rsidRDefault="00F2535F" w:rsidP="00A8451D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OGGETTO: P</w:t>
      </w:r>
      <w:r w:rsidR="00A8451D" w:rsidRPr="005C08C7">
        <w:rPr>
          <w:rFonts w:ascii="Verdana" w:hAnsi="Verdana"/>
          <w:b/>
          <w:sz w:val="21"/>
          <w:szCs w:val="21"/>
        </w:rPr>
        <w:t>resentazione candidatura per la nomina a componente della Commissione Edilizia.</w:t>
      </w:r>
    </w:p>
    <w:p w14:paraId="02EB378F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65588FF2" w14:textId="77777777" w:rsidR="00B07ED7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Il/La sottoscritto/a (cognome e nome) 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 xml:space="preserve">……………………………………., (professione, titolo, qualifica) …………..…………………, nato/a </w:t>
      </w:r>
      <w:proofErr w:type="spellStart"/>
      <w:r w:rsidRPr="005C08C7">
        <w:rPr>
          <w:rFonts w:ascii="Verdana" w:hAnsi="Verdana"/>
          <w:sz w:val="21"/>
          <w:szCs w:val="21"/>
        </w:rPr>
        <w:t>a</w:t>
      </w:r>
      <w:proofErr w:type="spellEnd"/>
      <w:r w:rsidRPr="005C08C7">
        <w:rPr>
          <w:rFonts w:ascii="Verdana" w:hAnsi="Verdana"/>
          <w:sz w:val="21"/>
          <w:szCs w:val="21"/>
        </w:rPr>
        <w:t xml:space="preserve"> …..…………………… il …………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>, residente a ………………………………. via …………………………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>. n. …..,</w:t>
      </w:r>
      <w:r w:rsidR="00B07ED7" w:rsidRPr="005C08C7">
        <w:rPr>
          <w:rFonts w:ascii="Verdana" w:hAnsi="Verdana"/>
          <w:sz w:val="21"/>
          <w:szCs w:val="21"/>
        </w:rPr>
        <w:t xml:space="preserve"> Codice Fiscale………………….., P.IVA………………………</w:t>
      </w:r>
      <w:r w:rsidRPr="005C08C7">
        <w:rPr>
          <w:rFonts w:ascii="Verdana" w:hAnsi="Verdana"/>
          <w:sz w:val="21"/>
          <w:szCs w:val="21"/>
        </w:rPr>
        <w:t xml:space="preserve"> (eventuale) con studio in …………………………… via ………………………………… n. ….., iscritto/a all’Albo professiona</w:t>
      </w:r>
      <w:r w:rsidR="00B07ED7" w:rsidRPr="005C08C7">
        <w:rPr>
          <w:rFonts w:ascii="Verdana" w:hAnsi="Verdana"/>
          <w:sz w:val="21"/>
          <w:szCs w:val="21"/>
        </w:rPr>
        <w:t>le ……………………………… con il n. …………: mail…………………………………… PEC…………………………</w:t>
      </w:r>
    </w:p>
    <w:p w14:paraId="6A05A809" w14:textId="77777777" w:rsidR="00A8451D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CF01026" w14:textId="77777777" w:rsidR="00A8451D" w:rsidRPr="005C08C7" w:rsidRDefault="00A8451D" w:rsidP="007B7A99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>PRESENTA</w:t>
      </w:r>
    </w:p>
    <w:p w14:paraId="5A39BBE3" w14:textId="77777777" w:rsidR="00A8451D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5F296425" w14:textId="69B2A05E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44D2FF49">
        <w:rPr>
          <w:rFonts w:ascii="Verdana" w:hAnsi="Verdana"/>
          <w:sz w:val="21"/>
          <w:szCs w:val="21"/>
        </w:rPr>
        <w:t>la propria istanza per la nomina a componente della Commissione Edilizia candidandosi per la seguente area di competenza</w:t>
      </w:r>
      <w:r w:rsidR="00A71840">
        <w:rPr>
          <w:rFonts w:ascii="Verdana" w:hAnsi="Verdana"/>
          <w:sz w:val="21"/>
          <w:szCs w:val="21"/>
        </w:rPr>
        <w:t xml:space="preserve"> (</w:t>
      </w:r>
      <w:r w:rsidR="00353E76">
        <w:rPr>
          <w:rFonts w:ascii="Verdana" w:hAnsi="Verdana"/>
          <w:sz w:val="21"/>
          <w:szCs w:val="21"/>
        </w:rPr>
        <w:t xml:space="preserve">barrare </w:t>
      </w:r>
      <w:r w:rsidR="00A71840">
        <w:rPr>
          <w:rFonts w:ascii="Verdana" w:hAnsi="Verdana"/>
          <w:sz w:val="21"/>
          <w:szCs w:val="21"/>
        </w:rPr>
        <w:t>la relativa lettera)</w:t>
      </w:r>
      <w:r w:rsidRPr="44D2FF49">
        <w:rPr>
          <w:rFonts w:ascii="Verdana" w:hAnsi="Verdana"/>
          <w:sz w:val="21"/>
          <w:szCs w:val="21"/>
        </w:rPr>
        <w:t>:</w:t>
      </w:r>
    </w:p>
    <w:p w14:paraId="71AFF0C2" w14:textId="2353F436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A71840" w14:paraId="504247EC" w14:textId="77777777" w:rsidTr="00A71840">
        <w:tc>
          <w:tcPr>
            <w:tcW w:w="562" w:type="dxa"/>
          </w:tcPr>
          <w:p w14:paraId="60BCF041" w14:textId="72E1154C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</w:t>
            </w:r>
          </w:p>
        </w:tc>
        <w:tc>
          <w:tcPr>
            <w:tcW w:w="9067" w:type="dxa"/>
          </w:tcPr>
          <w:p w14:paraId="4B59D4B7" w14:textId="715B4F59" w:rsidR="00A71840" w:rsidRPr="00657534" w:rsidRDefault="00A71840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Pr="00D179E7">
              <w:rPr>
                <w:rFonts w:ascii="Verdana" w:hAnsi="Verdana"/>
                <w:sz w:val="22"/>
                <w:szCs w:val="22"/>
              </w:rPr>
              <w:t>rogettazione architettonica ed edilizia</w:t>
            </w:r>
            <w:r w:rsidR="00657534">
              <w:rPr>
                <w:rFonts w:ascii="Verdana" w:hAnsi="Verdana"/>
                <w:sz w:val="22"/>
                <w:szCs w:val="22"/>
              </w:rPr>
              <w:t>,</w:t>
            </w:r>
            <w:r w:rsidR="00657534" w:rsidRPr="00657534">
              <w:rPr>
                <w:rFonts w:ascii="Verdana" w:hAnsi="Verdana"/>
                <w:sz w:val="22"/>
                <w:szCs w:val="22"/>
              </w:rPr>
              <w:t xml:space="preserve"> tutela paesaggistica, alla storia dell’arte e dell’architettura</w:t>
            </w:r>
          </w:p>
        </w:tc>
      </w:tr>
      <w:tr w:rsidR="00A71840" w14:paraId="6194B8B6" w14:textId="77777777" w:rsidTr="00A71840">
        <w:tc>
          <w:tcPr>
            <w:tcW w:w="562" w:type="dxa"/>
          </w:tcPr>
          <w:p w14:paraId="19CE019A" w14:textId="3FFAECD6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</w:t>
            </w:r>
          </w:p>
        </w:tc>
        <w:tc>
          <w:tcPr>
            <w:tcW w:w="9067" w:type="dxa"/>
          </w:tcPr>
          <w:p w14:paraId="0F2034C2" w14:textId="5EE893EA" w:rsidR="00A71840" w:rsidRPr="00657534" w:rsidRDefault="00657534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Pianificazione Territoriale, </w:t>
            </w:r>
            <w:r w:rsidR="00A71840">
              <w:rPr>
                <w:rFonts w:ascii="Verdana" w:hAnsi="Verdana"/>
                <w:sz w:val="22"/>
                <w:szCs w:val="22"/>
              </w:rPr>
              <w:t>P</w:t>
            </w:r>
            <w:r w:rsidR="00A71840" w:rsidRPr="00D179E7">
              <w:rPr>
                <w:rFonts w:ascii="Verdana" w:hAnsi="Verdana"/>
                <w:sz w:val="22"/>
                <w:szCs w:val="22"/>
              </w:rPr>
              <w:t>rogettazione urbanistica</w:t>
            </w:r>
            <w:r>
              <w:rPr>
                <w:rFonts w:ascii="Verdana" w:hAnsi="Verdana"/>
                <w:sz w:val="22"/>
                <w:szCs w:val="22"/>
              </w:rPr>
              <w:t xml:space="preserve"> ed ambientale</w:t>
            </w:r>
          </w:p>
        </w:tc>
      </w:tr>
      <w:tr w:rsidR="00A71840" w14:paraId="0DD25D92" w14:textId="77777777" w:rsidTr="00A71840">
        <w:tc>
          <w:tcPr>
            <w:tcW w:w="562" w:type="dxa"/>
          </w:tcPr>
          <w:p w14:paraId="38F03E28" w14:textId="3828FCAB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</w:t>
            </w:r>
          </w:p>
        </w:tc>
        <w:tc>
          <w:tcPr>
            <w:tcW w:w="9067" w:type="dxa"/>
          </w:tcPr>
          <w:p w14:paraId="738D4664" w14:textId="1B5CD827" w:rsidR="00A71840" w:rsidRDefault="00657534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657534">
              <w:rPr>
                <w:rFonts w:ascii="Verdana" w:hAnsi="Verdana"/>
                <w:sz w:val="22"/>
                <w:szCs w:val="22"/>
              </w:rPr>
              <w:t>Scienze agrarie o forestali ed alla gestione del patrimonio naturale</w:t>
            </w:r>
          </w:p>
        </w:tc>
      </w:tr>
      <w:tr w:rsidR="00A71840" w14:paraId="7029BF80" w14:textId="77777777" w:rsidTr="00A71840">
        <w:tc>
          <w:tcPr>
            <w:tcW w:w="562" w:type="dxa"/>
          </w:tcPr>
          <w:p w14:paraId="4D59F698" w14:textId="27EAB83D" w:rsidR="00A71840" w:rsidRDefault="00657534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</w:t>
            </w:r>
          </w:p>
        </w:tc>
        <w:tc>
          <w:tcPr>
            <w:tcW w:w="9067" w:type="dxa"/>
          </w:tcPr>
          <w:p w14:paraId="0F55F878" w14:textId="6E62182E" w:rsidR="00A71840" w:rsidRPr="00657534" w:rsidRDefault="00657534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Giurisprudenza</w:t>
            </w:r>
          </w:p>
        </w:tc>
      </w:tr>
    </w:tbl>
    <w:p w14:paraId="66CC87E4" w14:textId="4F863295" w:rsidR="00A71840" w:rsidRDefault="00A71840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620A7498" w14:textId="4B568545" w:rsidR="00A8451D" w:rsidRPr="005C08C7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0212098F" w14:textId="04B609D2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A71840">
        <w:rPr>
          <w:rFonts w:ascii="Verdana" w:hAnsi="Verdana"/>
          <w:sz w:val="21"/>
          <w:szCs w:val="21"/>
          <w:u w:val="single"/>
        </w:rPr>
        <w:t>Possono essere indicate fino a 2 aree di competenza</w:t>
      </w:r>
      <w:r w:rsidR="00A71840">
        <w:rPr>
          <w:rFonts w:ascii="Verdana" w:hAnsi="Verdana"/>
          <w:sz w:val="21"/>
          <w:szCs w:val="21"/>
        </w:rPr>
        <w:t>. i</w:t>
      </w:r>
      <w:r w:rsidRPr="44D2FF49">
        <w:rPr>
          <w:rFonts w:ascii="Verdana" w:hAnsi="Verdana"/>
          <w:sz w:val="21"/>
          <w:szCs w:val="21"/>
        </w:rPr>
        <w:t>l Curriculum dovrà comprovare puntualmente le prestazioni professionali e le esperienze maturate nelle materie relative alle competenze selezionate</w:t>
      </w:r>
      <w:r w:rsidR="00A71840">
        <w:rPr>
          <w:rFonts w:ascii="Verdana" w:hAnsi="Verdana"/>
          <w:sz w:val="21"/>
          <w:szCs w:val="21"/>
        </w:rPr>
        <w:t>.</w:t>
      </w:r>
    </w:p>
    <w:p w14:paraId="127C638B" w14:textId="67A0F66A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51A3BC4" w14:textId="5222DF82" w:rsidR="00FD28A3" w:rsidRPr="00FD28A3" w:rsidRDefault="00FD28A3" w:rsidP="00FD28A3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FD28A3">
        <w:rPr>
          <w:rFonts w:ascii="Verdana" w:hAnsi="Verdana"/>
          <w:b/>
          <w:sz w:val="21"/>
          <w:szCs w:val="21"/>
        </w:rPr>
        <w:t>DICHIARA</w:t>
      </w:r>
    </w:p>
    <w:p w14:paraId="40DA6CFD" w14:textId="169401DA" w:rsidR="00FD28A3" w:rsidRDefault="00FD28A3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C4D067E" w14:textId="0731A492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della cittadinanza italiana;</w:t>
      </w:r>
    </w:p>
    <w:p w14:paraId="41FEF095" w14:textId="76D39866" w:rsidR="00FD28A3" w:rsidRPr="00FD28A3" w:rsidRDefault="00FD28A3" w:rsidP="00FD28A3">
      <w:pPr>
        <w:pStyle w:val="Paragrafoelenco"/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r w:rsidRPr="00FD28A3">
        <w:rPr>
          <w:rFonts w:ascii="Verdana" w:hAnsi="Verdana"/>
          <w:sz w:val="21"/>
          <w:szCs w:val="21"/>
        </w:rPr>
        <w:t>oppure</w:t>
      </w:r>
      <w:r>
        <w:rPr>
          <w:rFonts w:ascii="Verdana" w:hAnsi="Verdana"/>
          <w:sz w:val="21"/>
          <w:szCs w:val="21"/>
        </w:rPr>
        <w:t>)</w:t>
      </w:r>
    </w:p>
    <w:p w14:paraId="6C6051AD" w14:textId="77777777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cittadino del seguente stato dell’Unione Europea .....................................</w:t>
      </w:r>
    </w:p>
    <w:p w14:paraId="34032FEF" w14:textId="7B02CCBA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 seguente titolo di studio:</w:t>
      </w:r>
    </w:p>
    <w:p w14:paraId="03552C25" w14:textId="77777777" w:rsid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952A96E" w14:textId="284F3FF4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LAUREA in ..................................................... conseguita presso l’Università</w:t>
      </w:r>
    </w:p>
    <w:p w14:paraId="733AD758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 di ..................................in data ........................... Durata</w:t>
      </w:r>
    </w:p>
    <w:p w14:paraId="33644ADF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legale del corso anni ....... Votazione .............</w:t>
      </w:r>
    </w:p>
    <w:p w14:paraId="73BD546B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DIPLOMA di ..................................................... conseguito presso</w:t>
      </w:r>
    </w:p>
    <w:p w14:paraId="415C885A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.................................................. di ..................................in data</w:t>
      </w:r>
    </w:p>
    <w:p w14:paraId="15E7CBB9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 Votazione .............</w:t>
      </w:r>
    </w:p>
    <w:p w14:paraId="2EC5028B" w14:textId="77777777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lastRenderedPageBreak/>
        <w:t>di essere iscritto all’Ordine/Collegio degli ...................................... della Provincia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 xml:space="preserve">di.................................. a decorrere dal ................................ </w:t>
      </w:r>
    </w:p>
    <w:p w14:paraId="65015F02" w14:textId="4735DE61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abilitato all’esercizio della professione e di esercitarla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effettivamente nell’ambito</w:t>
      </w:r>
      <w:r>
        <w:rPr>
          <w:rFonts w:ascii="Verdana" w:hAnsi="Verdana"/>
          <w:sz w:val="21"/>
          <w:szCs w:val="21"/>
        </w:rPr>
        <w:t xml:space="preserve"> delle discipline indicate nell’Avviso</w:t>
      </w:r>
      <w:r w:rsidRPr="00FD28A3">
        <w:rPr>
          <w:rFonts w:ascii="Verdana" w:hAnsi="Verdana"/>
          <w:sz w:val="21"/>
          <w:szCs w:val="21"/>
        </w:rPr>
        <w:t>, oppure di esercitare le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stesse in qualità di dipendente da anni ....................;</w:t>
      </w:r>
    </w:p>
    <w:p w14:paraId="78A106C0" w14:textId="0694D5CD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avere preso visione del vigente Regolamento Edilizio comunale e, in particolare, dell’art. 45.3 che disciplina la formazione, le attribuzioni ed il funzionamento della Commissione Edilizia</w:t>
      </w:r>
      <w:r>
        <w:rPr>
          <w:rFonts w:ascii="Verdana" w:hAnsi="Verdana"/>
          <w:sz w:val="21"/>
          <w:szCs w:val="21"/>
        </w:rPr>
        <w:t>:</w:t>
      </w:r>
    </w:p>
    <w:p w14:paraId="2DEED5F7" w14:textId="63493254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possedere i requisiti richiesti per la nomina e di non trovarsi in alcuna delle situazioni di ineleggibilità/incompatibilità indicate dal Regolamento Edilizio</w:t>
      </w:r>
      <w:r w:rsidR="00F2535F">
        <w:rPr>
          <w:rFonts w:ascii="Verdana" w:hAnsi="Verdana"/>
          <w:sz w:val="21"/>
          <w:szCs w:val="21"/>
        </w:rPr>
        <w:t xml:space="preserve"> e dal Testo Unico Enti Locali </w:t>
      </w:r>
      <w:proofErr w:type="spellStart"/>
      <w:r w:rsidR="00F2535F">
        <w:rPr>
          <w:rFonts w:ascii="Verdana" w:hAnsi="Verdana"/>
          <w:sz w:val="21"/>
          <w:szCs w:val="21"/>
        </w:rPr>
        <w:t>D.Lgs</w:t>
      </w:r>
      <w:proofErr w:type="spellEnd"/>
      <w:r w:rsidR="00F2535F">
        <w:rPr>
          <w:rFonts w:ascii="Verdana" w:hAnsi="Verdana"/>
          <w:sz w:val="21"/>
          <w:szCs w:val="21"/>
        </w:rPr>
        <w:t xml:space="preserve"> 267/2000.</w:t>
      </w:r>
    </w:p>
    <w:p w14:paraId="0D0B940D" w14:textId="77777777" w:rsidR="00046CA3" w:rsidRPr="005C08C7" w:rsidRDefault="00046CA3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6613DFB" w14:textId="77777777" w:rsidR="005D74E2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Si impegna, nel caso di nomina, a presenziare alle riunioni della Commissione.</w:t>
      </w:r>
    </w:p>
    <w:p w14:paraId="16963446" w14:textId="1B60143C" w:rsidR="005D0DE1" w:rsidRDefault="005D0DE1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EF1C86B" w14:textId="77777777" w:rsidR="005D0DE1" w:rsidRPr="002D598A" w:rsidRDefault="005D0DE1" w:rsidP="005D0DE1">
      <w:pPr>
        <w:spacing w:line="276" w:lineRule="auto"/>
        <w:jc w:val="both"/>
        <w:rPr>
          <w:rFonts w:ascii="Verdana" w:hAnsi="Verdana"/>
          <w:b/>
          <w:sz w:val="21"/>
          <w:szCs w:val="21"/>
        </w:rPr>
      </w:pPr>
      <w:r w:rsidRPr="002D598A">
        <w:rPr>
          <w:rFonts w:ascii="Verdana" w:hAnsi="Verdana"/>
          <w:b/>
          <w:sz w:val="21"/>
          <w:szCs w:val="21"/>
        </w:rPr>
        <w:t>Allega alla presente:</w:t>
      </w:r>
    </w:p>
    <w:p w14:paraId="3D0FB910" w14:textId="37EAA334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urriculum formativo-professionale da cui si evince di aver maturato una qualificata</w:t>
      </w:r>
      <w:r w:rsidR="005D0DE1">
        <w:rPr>
          <w:rFonts w:ascii="Verdana" w:hAnsi="Verdana"/>
          <w:sz w:val="21"/>
          <w:szCs w:val="21"/>
        </w:rPr>
        <w:t xml:space="preserve"> </w:t>
      </w:r>
      <w:r w:rsidR="005D0DE1" w:rsidRPr="005D0DE1">
        <w:rPr>
          <w:rFonts w:ascii="Verdana" w:hAnsi="Verdana"/>
          <w:sz w:val="21"/>
          <w:szCs w:val="21"/>
        </w:rPr>
        <w:t>esperienza ed il possesso di specifiche conoscenze e competenze acquisite nell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</w:t>
      </w:r>
      <w:r w:rsidR="005D0DE1">
        <w:rPr>
          <w:rFonts w:ascii="Verdana" w:hAnsi="Verdana"/>
          <w:sz w:val="21"/>
          <w:szCs w:val="21"/>
        </w:rPr>
        <w:t xml:space="preserve">discipline </w:t>
      </w:r>
      <w:r w:rsidR="005D0DE1" w:rsidRPr="005D0DE1">
        <w:rPr>
          <w:rFonts w:ascii="Verdana" w:hAnsi="Verdana"/>
          <w:sz w:val="21"/>
          <w:szCs w:val="21"/>
        </w:rPr>
        <w:t>per 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quale chiede di partecipare</w:t>
      </w:r>
      <w:r>
        <w:rPr>
          <w:rFonts w:ascii="Verdana" w:hAnsi="Verdana"/>
          <w:sz w:val="21"/>
          <w:szCs w:val="21"/>
        </w:rPr>
        <w:t>.</w:t>
      </w:r>
    </w:p>
    <w:p w14:paraId="1F3B65F8" w14:textId="19BDD955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opia del documento di identità</w:t>
      </w:r>
      <w:r>
        <w:rPr>
          <w:rFonts w:ascii="Verdana" w:hAnsi="Verdana"/>
          <w:sz w:val="21"/>
          <w:szCs w:val="21"/>
        </w:rPr>
        <w:t>.</w:t>
      </w:r>
    </w:p>
    <w:p w14:paraId="4FF4FB1E" w14:textId="323A8532" w:rsid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5D0DE1" w:rsidRPr="005D0DE1">
        <w:rPr>
          <w:rFonts w:ascii="Verdana" w:hAnsi="Verdana"/>
          <w:sz w:val="21"/>
          <w:szCs w:val="21"/>
        </w:rPr>
        <w:t>ltro (</w:t>
      </w:r>
      <w:r>
        <w:rPr>
          <w:rFonts w:ascii="Verdana" w:hAnsi="Verdana"/>
          <w:sz w:val="21"/>
          <w:szCs w:val="21"/>
        </w:rPr>
        <w:t>facoltativo</w:t>
      </w:r>
      <w:r w:rsidR="005D0DE1" w:rsidRPr="005D0DE1">
        <w:rPr>
          <w:rFonts w:ascii="Verdana" w:hAnsi="Verdana"/>
          <w:sz w:val="21"/>
          <w:szCs w:val="21"/>
        </w:rPr>
        <w:t>)..............................................................................................</w:t>
      </w:r>
    </w:p>
    <w:p w14:paraId="0A149BD2" w14:textId="37D35E2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2D05BBB" w14:textId="4E5BF30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3887CC3B" w14:textId="544C77F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  <w:t>Data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Firma</w:t>
      </w:r>
    </w:p>
    <w:p w14:paraId="6F4925DB" w14:textId="643E30C7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1011AA2" w14:textId="35D6439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sectPr w:rsidR="00EA0B1E">
      <w:headerReference w:type="default" r:id="rId8"/>
      <w:pgSz w:w="11907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9A086" w14:textId="77777777" w:rsidR="00FA36A1" w:rsidRDefault="00FA36A1" w:rsidP="003F176B">
      <w:r>
        <w:separator/>
      </w:r>
    </w:p>
  </w:endnote>
  <w:endnote w:type="continuationSeparator" w:id="0">
    <w:p w14:paraId="4210BE40" w14:textId="77777777" w:rsidR="00FA36A1" w:rsidRDefault="00FA36A1" w:rsidP="003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7922" w14:textId="77777777" w:rsidR="00FA36A1" w:rsidRDefault="00FA36A1" w:rsidP="003F176B">
      <w:r>
        <w:separator/>
      </w:r>
    </w:p>
  </w:footnote>
  <w:footnote w:type="continuationSeparator" w:id="0">
    <w:p w14:paraId="7511221C" w14:textId="77777777" w:rsidR="00FA36A1" w:rsidRDefault="00FA36A1" w:rsidP="003F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8F6D77" w:rsidRDefault="008F6D77" w:rsidP="003F176B">
    <w:pPr>
      <w:jc w:val="center"/>
      <w:rPr>
        <w:rFonts w:ascii="Arial" w:hAnsi="Arial" w:cs="Arial"/>
        <w:caps/>
        <w:noProof/>
        <w:color w:val="222222"/>
        <w:sz w:val="19"/>
        <w:szCs w:val="19"/>
        <w:shd w:val="clear" w:color="auto" w:fill="FFFFFF"/>
      </w:rPr>
    </w:pPr>
  </w:p>
  <w:p w14:paraId="45FB0818" w14:textId="77777777" w:rsidR="008F6D77" w:rsidRPr="003F176B" w:rsidRDefault="008F6D77" w:rsidP="003F176B">
    <w:pPr>
      <w:jc w:val="center"/>
      <w:rPr>
        <w:rFonts w:ascii="Arial" w:hAnsi="Arial" w:cs="Arial"/>
        <w:caps/>
        <w:color w:val="222222"/>
        <w:sz w:val="19"/>
        <w:szCs w:val="19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336"/>
    <w:multiLevelType w:val="hybridMultilevel"/>
    <w:tmpl w:val="658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77A"/>
    <w:multiLevelType w:val="hybridMultilevel"/>
    <w:tmpl w:val="1A745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284"/>
    <w:multiLevelType w:val="hybridMultilevel"/>
    <w:tmpl w:val="48B83922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EDE"/>
    <w:multiLevelType w:val="hybridMultilevel"/>
    <w:tmpl w:val="5E7E6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0A619F"/>
    <w:multiLevelType w:val="singleLevel"/>
    <w:tmpl w:val="DE4CB7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258AF"/>
    <w:multiLevelType w:val="hybridMultilevel"/>
    <w:tmpl w:val="121066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272C"/>
    <w:multiLevelType w:val="hybridMultilevel"/>
    <w:tmpl w:val="F8F20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4D32"/>
    <w:multiLevelType w:val="hybridMultilevel"/>
    <w:tmpl w:val="82E4E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BB"/>
    <w:multiLevelType w:val="singleLevel"/>
    <w:tmpl w:val="8B2474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FDF32E4"/>
    <w:multiLevelType w:val="hybridMultilevel"/>
    <w:tmpl w:val="F99C5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37A64"/>
    <w:multiLevelType w:val="hybridMultilevel"/>
    <w:tmpl w:val="20FE2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1393E"/>
    <w:multiLevelType w:val="hybridMultilevel"/>
    <w:tmpl w:val="8166A7DC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6B44"/>
    <w:multiLevelType w:val="hybridMultilevel"/>
    <w:tmpl w:val="9ED4B862"/>
    <w:lvl w:ilvl="0" w:tplc="37CE50F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F5CCA"/>
    <w:multiLevelType w:val="hybridMultilevel"/>
    <w:tmpl w:val="83D4F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28E1"/>
    <w:multiLevelType w:val="hybridMultilevel"/>
    <w:tmpl w:val="D68C6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7575"/>
    <w:multiLevelType w:val="hybridMultilevel"/>
    <w:tmpl w:val="D9CC00D8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33C7"/>
    <w:multiLevelType w:val="hybridMultilevel"/>
    <w:tmpl w:val="2892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371A"/>
    <w:multiLevelType w:val="hybridMultilevel"/>
    <w:tmpl w:val="2EA4A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81546"/>
    <w:multiLevelType w:val="hybridMultilevel"/>
    <w:tmpl w:val="98C08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F35EB"/>
    <w:multiLevelType w:val="hybridMultilevel"/>
    <w:tmpl w:val="5D669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9"/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C3"/>
    <w:rsid w:val="00013ED6"/>
    <w:rsid w:val="00020733"/>
    <w:rsid w:val="00022905"/>
    <w:rsid w:val="00033DD1"/>
    <w:rsid w:val="000365B0"/>
    <w:rsid w:val="00046CA3"/>
    <w:rsid w:val="00056EBE"/>
    <w:rsid w:val="000A0CB7"/>
    <w:rsid w:val="000C0B06"/>
    <w:rsid w:val="000D2F87"/>
    <w:rsid w:val="000E0B01"/>
    <w:rsid w:val="000F2164"/>
    <w:rsid w:val="00104B63"/>
    <w:rsid w:val="00107875"/>
    <w:rsid w:val="0011413A"/>
    <w:rsid w:val="001219F9"/>
    <w:rsid w:val="001225F9"/>
    <w:rsid w:val="00124A1B"/>
    <w:rsid w:val="00126FE4"/>
    <w:rsid w:val="001276D4"/>
    <w:rsid w:val="0013019C"/>
    <w:rsid w:val="00130DE9"/>
    <w:rsid w:val="00131010"/>
    <w:rsid w:val="0013142A"/>
    <w:rsid w:val="00160F93"/>
    <w:rsid w:val="0018533F"/>
    <w:rsid w:val="00192D1A"/>
    <w:rsid w:val="001A0500"/>
    <w:rsid w:val="001A3326"/>
    <w:rsid w:val="001A353D"/>
    <w:rsid w:val="001A77AA"/>
    <w:rsid w:val="001B0732"/>
    <w:rsid w:val="001B6EC9"/>
    <w:rsid w:val="002066AA"/>
    <w:rsid w:val="002131C8"/>
    <w:rsid w:val="00256843"/>
    <w:rsid w:val="002706AE"/>
    <w:rsid w:val="00291385"/>
    <w:rsid w:val="002A27F3"/>
    <w:rsid w:val="002B163B"/>
    <w:rsid w:val="002C07D3"/>
    <w:rsid w:val="002C19C2"/>
    <w:rsid w:val="002C4D7C"/>
    <w:rsid w:val="002C72F9"/>
    <w:rsid w:val="002D3DA9"/>
    <w:rsid w:val="002D598A"/>
    <w:rsid w:val="002F757C"/>
    <w:rsid w:val="00353E76"/>
    <w:rsid w:val="003610FE"/>
    <w:rsid w:val="00394FA1"/>
    <w:rsid w:val="003C4985"/>
    <w:rsid w:val="003E693D"/>
    <w:rsid w:val="003F176B"/>
    <w:rsid w:val="00407883"/>
    <w:rsid w:val="00417FF5"/>
    <w:rsid w:val="00426F4C"/>
    <w:rsid w:val="00452775"/>
    <w:rsid w:val="00455257"/>
    <w:rsid w:val="004B58DF"/>
    <w:rsid w:val="00504DCA"/>
    <w:rsid w:val="005349CB"/>
    <w:rsid w:val="005362D8"/>
    <w:rsid w:val="00562613"/>
    <w:rsid w:val="00567646"/>
    <w:rsid w:val="00572FFC"/>
    <w:rsid w:val="005971C6"/>
    <w:rsid w:val="005A0E6E"/>
    <w:rsid w:val="005C08C7"/>
    <w:rsid w:val="005D0DE1"/>
    <w:rsid w:val="005D266C"/>
    <w:rsid w:val="005D59B1"/>
    <w:rsid w:val="005D74E2"/>
    <w:rsid w:val="005F3352"/>
    <w:rsid w:val="005F3711"/>
    <w:rsid w:val="00610152"/>
    <w:rsid w:val="0061218D"/>
    <w:rsid w:val="00634289"/>
    <w:rsid w:val="00657534"/>
    <w:rsid w:val="006678B1"/>
    <w:rsid w:val="00694722"/>
    <w:rsid w:val="00694E9A"/>
    <w:rsid w:val="00697A39"/>
    <w:rsid w:val="006A1F89"/>
    <w:rsid w:val="006B0043"/>
    <w:rsid w:val="006B5663"/>
    <w:rsid w:val="006C26E2"/>
    <w:rsid w:val="006D094E"/>
    <w:rsid w:val="00702DCA"/>
    <w:rsid w:val="007204FD"/>
    <w:rsid w:val="00733690"/>
    <w:rsid w:val="00741582"/>
    <w:rsid w:val="00757138"/>
    <w:rsid w:val="00760A69"/>
    <w:rsid w:val="007624A8"/>
    <w:rsid w:val="0079636D"/>
    <w:rsid w:val="007A0AE3"/>
    <w:rsid w:val="007B7A99"/>
    <w:rsid w:val="007C6881"/>
    <w:rsid w:val="00801E77"/>
    <w:rsid w:val="0080651C"/>
    <w:rsid w:val="00814BA4"/>
    <w:rsid w:val="00831C56"/>
    <w:rsid w:val="00840DA0"/>
    <w:rsid w:val="008413F0"/>
    <w:rsid w:val="00857901"/>
    <w:rsid w:val="00870582"/>
    <w:rsid w:val="008A0983"/>
    <w:rsid w:val="008E43B5"/>
    <w:rsid w:val="008F581B"/>
    <w:rsid w:val="008F6D77"/>
    <w:rsid w:val="00906343"/>
    <w:rsid w:val="00923A35"/>
    <w:rsid w:val="00937AC3"/>
    <w:rsid w:val="0095373F"/>
    <w:rsid w:val="00956EC7"/>
    <w:rsid w:val="00960966"/>
    <w:rsid w:val="009648F9"/>
    <w:rsid w:val="00976284"/>
    <w:rsid w:val="009A20CE"/>
    <w:rsid w:val="009A70C9"/>
    <w:rsid w:val="009B206C"/>
    <w:rsid w:val="009D421C"/>
    <w:rsid w:val="009E5C62"/>
    <w:rsid w:val="00A02452"/>
    <w:rsid w:val="00A431B6"/>
    <w:rsid w:val="00A71840"/>
    <w:rsid w:val="00A81316"/>
    <w:rsid w:val="00A8451D"/>
    <w:rsid w:val="00A92BE6"/>
    <w:rsid w:val="00A93E34"/>
    <w:rsid w:val="00AA5A10"/>
    <w:rsid w:val="00AC1A27"/>
    <w:rsid w:val="00AC2E1A"/>
    <w:rsid w:val="00AD7524"/>
    <w:rsid w:val="00AF3DC9"/>
    <w:rsid w:val="00B07ED7"/>
    <w:rsid w:val="00B2439A"/>
    <w:rsid w:val="00B32A91"/>
    <w:rsid w:val="00B42A0E"/>
    <w:rsid w:val="00B64D8F"/>
    <w:rsid w:val="00B70F39"/>
    <w:rsid w:val="00B8619C"/>
    <w:rsid w:val="00BD71AE"/>
    <w:rsid w:val="00BE44A9"/>
    <w:rsid w:val="00BF4D13"/>
    <w:rsid w:val="00BF5977"/>
    <w:rsid w:val="00C126A6"/>
    <w:rsid w:val="00C37666"/>
    <w:rsid w:val="00C50183"/>
    <w:rsid w:val="00C74ABD"/>
    <w:rsid w:val="00CA6C74"/>
    <w:rsid w:val="00CA6E4A"/>
    <w:rsid w:val="00CC6BD5"/>
    <w:rsid w:val="00CF01EB"/>
    <w:rsid w:val="00D1245E"/>
    <w:rsid w:val="00D32289"/>
    <w:rsid w:val="00D35DD3"/>
    <w:rsid w:val="00D62E72"/>
    <w:rsid w:val="00D71EE8"/>
    <w:rsid w:val="00DB0206"/>
    <w:rsid w:val="00DD54B5"/>
    <w:rsid w:val="00E03582"/>
    <w:rsid w:val="00E24159"/>
    <w:rsid w:val="00E412E1"/>
    <w:rsid w:val="00E414AA"/>
    <w:rsid w:val="00E64130"/>
    <w:rsid w:val="00E669A0"/>
    <w:rsid w:val="00E675EC"/>
    <w:rsid w:val="00E73EB4"/>
    <w:rsid w:val="00E8013C"/>
    <w:rsid w:val="00EA0B1E"/>
    <w:rsid w:val="00EA2B4C"/>
    <w:rsid w:val="00EC1310"/>
    <w:rsid w:val="00ED17B9"/>
    <w:rsid w:val="00ED29B3"/>
    <w:rsid w:val="00F0662E"/>
    <w:rsid w:val="00F2535F"/>
    <w:rsid w:val="00F824C4"/>
    <w:rsid w:val="00F8600C"/>
    <w:rsid w:val="00F976D7"/>
    <w:rsid w:val="00FA36A1"/>
    <w:rsid w:val="00FD275F"/>
    <w:rsid w:val="00FD28A3"/>
    <w:rsid w:val="00FE0947"/>
    <w:rsid w:val="44D2F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0250"/>
  <w15:chartTrackingRefBased/>
  <w15:docId w15:val="{25D5C6E3-A873-42FF-8B79-1176882E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5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387"/>
      <w:outlineLvl w:val="5"/>
    </w:pPr>
    <w:rPr>
      <w:rFonts w:ascii="Courier New" w:hAnsi="Courier New"/>
      <w:sz w:val="24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urier New" w:hAnsi="Courier New"/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1134"/>
      <w:jc w:val="both"/>
    </w:pPr>
    <w:rPr>
      <w:b/>
      <w:color w:val="000000"/>
      <w:sz w:val="28"/>
    </w:rPr>
  </w:style>
  <w:style w:type="paragraph" w:styleId="Rientrocorpodeltesto2">
    <w:name w:val="Body Text Indent 2"/>
    <w:basedOn w:val="Normale"/>
    <w:pPr>
      <w:ind w:left="5529" w:firstLine="1276"/>
      <w:jc w:val="right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pPr>
      <w:jc w:val="both"/>
    </w:pPr>
    <w:rPr>
      <w:rFonts w:ascii="Courier New" w:hAnsi="Courier New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76B"/>
  </w:style>
  <w:style w:type="paragraph" w:styleId="Pidipagina">
    <w:name w:val="footer"/>
    <w:basedOn w:val="Normale"/>
    <w:link w:val="Pidipagina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76B"/>
  </w:style>
  <w:style w:type="character" w:customStyle="1" w:styleId="apple-converted-space">
    <w:name w:val="apple-converted-space"/>
    <w:rsid w:val="009B2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D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4D7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6EC7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A7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6181B-EE96-45B2-A9A7-B76B7F19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LUCA ROSSO</dc:creator>
  <cp:keywords/>
  <cp:lastModifiedBy>Chiara Pozzati</cp:lastModifiedBy>
  <cp:revision>2</cp:revision>
  <cp:lastPrinted>2019-03-13T16:27:00Z</cp:lastPrinted>
  <dcterms:created xsi:type="dcterms:W3CDTF">2024-09-02T08:58:00Z</dcterms:created>
  <dcterms:modified xsi:type="dcterms:W3CDTF">2024-09-02T08:58:00Z</dcterms:modified>
</cp:coreProperties>
</file>